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0" w:rsidRPr="00433882" w:rsidRDefault="00E135D0" w:rsidP="00E135D0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33882">
            <w:rPr>
              <w:b/>
              <w:sz w:val="28"/>
              <w:szCs w:val="28"/>
            </w:rPr>
            <w:t>WELLINGTON</w:t>
          </w:r>
        </w:smartTag>
        <w:r w:rsidRPr="0043388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33882">
            <w:rPr>
              <w:b/>
              <w:sz w:val="28"/>
              <w:szCs w:val="28"/>
            </w:rPr>
            <w:t>HIGH SCHOOL</w:t>
          </w:r>
        </w:smartTag>
      </w:smartTag>
    </w:p>
    <w:p w:rsidR="00E135D0" w:rsidRPr="00433882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 xml:space="preserve">YEAR </w:t>
      </w:r>
      <w:r w:rsidR="00B775A7">
        <w:rPr>
          <w:b/>
          <w:sz w:val="28"/>
          <w:szCs w:val="28"/>
        </w:rPr>
        <w:t xml:space="preserve">9 </w:t>
      </w:r>
      <w:r w:rsidR="007953AF">
        <w:rPr>
          <w:b/>
          <w:sz w:val="28"/>
          <w:szCs w:val="28"/>
        </w:rPr>
        <w:t xml:space="preserve">Yearly </w:t>
      </w:r>
      <w:proofErr w:type="gramStart"/>
      <w:r w:rsidR="007953AF">
        <w:rPr>
          <w:b/>
          <w:sz w:val="28"/>
          <w:szCs w:val="28"/>
        </w:rPr>
        <w:t>Examination</w:t>
      </w:r>
      <w:proofErr w:type="gramEnd"/>
      <w:r w:rsidR="007953AF">
        <w:rPr>
          <w:b/>
          <w:sz w:val="28"/>
          <w:szCs w:val="28"/>
        </w:rPr>
        <w:t>- 2015</w:t>
      </w:r>
    </w:p>
    <w:p w:rsidR="00E135D0" w:rsidRPr="00AA18BD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STUDENTS’ EXAMINATION TIMETABLE</w:t>
      </w:r>
    </w:p>
    <w:p w:rsidR="00E135D0" w:rsidRDefault="00E135D0" w:rsidP="00E135D0">
      <w:r w:rsidRPr="00433882">
        <w:rPr>
          <w:b/>
        </w:rPr>
        <w:t>NOTE</w:t>
      </w:r>
      <w:r>
        <w:t>:</w:t>
      </w:r>
    </w:p>
    <w:p w:rsidR="00E135D0" w:rsidRPr="00311E65" w:rsidRDefault="00E135D0" w:rsidP="00E135D0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11E65">
        <w:rPr>
          <w:sz w:val="22"/>
          <w:szCs w:val="22"/>
        </w:rPr>
        <w:t>Students will be seated in alphabetical order for each subject.</w:t>
      </w:r>
    </w:p>
    <w:p w:rsidR="00E135D0" w:rsidRPr="008E4A6E" w:rsidRDefault="00E135D0" w:rsidP="00E135D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All mobile phones must be handed to the supervisors at the beginning of the    </w:t>
      </w:r>
    </w:p>
    <w:p w:rsidR="00E135D0" w:rsidRPr="008E4A6E" w:rsidRDefault="00E135D0" w:rsidP="00E135D0">
      <w:pPr>
        <w:ind w:left="425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      </w:t>
      </w:r>
      <w:proofErr w:type="gramStart"/>
      <w:r w:rsidRPr="008E4A6E">
        <w:rPr>
          <w:b/>
          <w:sz w:val="22"/>
          <w:szCs w:val="22"/>
        </w:rPr>
        <w:t>Exam.</w:t>
      </w:r>
      <w:proofErr w:type="gramEnd"/>
      <w:r w:rsidRPr="008E4A6E">
        <w:rPr>
          <w:b/>
          <w:sz w:val="22"/>
          <w:szCs w:val="22"/>
        </w:rPr>
        <w:t xml:space="preserve">  Failure to do so will result in loss of all marks.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The </w:t>
      </w:r>
      <w:r w:rsidRPr="008E4A6E">
        <w:rPr>
          <w:b/>
          <w:sz w:val="22"/>
          <w:szCs w:val="22"/>
        </w:rPr>
        <w:t xml:space="preserve">THREE CARD SYSTEM </w:t>
      </w:r>
      <w:r w:rsidRPr="008E4A6E">
        <w:rPr>
          <w:sz w:val="22"/>
          <w:szCs w:val="22"/>
        </w:rPr>
        <w:t>will operate for each examination; i.e.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 xml:space="preserve">Yellow – Warning card to behave </w:t>
      </w:r>
      <w:proofErr w:type="gramStart"/>
      <w:r w:rsidRPr="008E4A6E">
        <w:rPr>
          <w:sz w:val="22"/>
          <w:szCs w:val="22"/>
        </w:rPr>
        <w:t>yourself</w:t>
      </w:r>
      <w:proofErr w:type="gramEnd"/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Orange – Move to isolation desk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Red – Removed from exam – letter sent home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need to bring their own equipment </w:t>
      </w:r>
      <w:r w:rsidR="008A2E26" w:rsidRPr="008E4A6E">
        <w:rPr>
          <w:sz w:val="22"/>
          <w:szCs w:val="22"/>
        </w:rPr>
        <w:t>(Calculators</w:t>
      </w:r>
      <w:r w:rsidRPr="008E4A6E">
        <w:rPr>
          <w:sz w:val="22"/>
          <w:szCs w:val="22"/>
        </w:rPr>
        <w:t>, pencils, pens, etc.) for each exam – borrowing is not permitted.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</w:t>
      </w:r>
      <w:r w:rsidRPr="00E135D0">
        <w:rPr>
          <w:b/>
          <w:sz w:val="32"/>
          <w:szCs w:val="32"/>
        </w:rPr>
        <w:t>not</w:t>
      </w:r>
      <w:r w:rsidRPr="008E4A6E">
        <w:rPr>
          <w:sz w:val="22"/>
          <w:szCs w:val="22"/>
        </w:rPr>
        <w:t xml:space="preserve"> be allowed to leave examinations early.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Students are not permitted to use any reference materials (e.g. textbooks, dictionaries) in examinations.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Full school uniform must be worn whilst attending exams.</w:t>
      </w:r>
    </w:p>
    <w:p w:rsidR="00E135D0" w:rsidRPr="00FC1B46" w:rsidRDefault="00E135D0" w:rsidP="00E135D0">
      <w:pPr>
        <w:rPr>
          <w:b/>
          <w:sz w:val="22"/>
          <w:szCs w:val="22"/>
        </w:rPr>
      </w:pPr>
      <w:r w:rsidRPr="008E4A6E">
        <w:rPr>
          <w:b/>
          <w:sz w:val="22"/>
          <w:szCs w:val="22"/>
        </w:rPr>
        <w:t>It is the responsibility of students who miss an examination to see the Head Teacher for that exam as soon as they return to school.</w:t>
      </w:r>
    </w:p>
    <w:tbl>
      <w:tblPr>
        <w:tblStyle w:val="TableGrid"/>
        <w:tblW w:w="10311" w:type="dxa"/>
        <w:tblInd w:w="-280" w:type="dxa"/>
        <w:tblLook w:val="04A0" w:firstRow="1" w:lastRow="0" w:firstColumn="1" w:lastColumn="0" w:noHBand="0" w:noVBand="1"/>
      </w:tblPr>
      <w:tblGrid>
        <w:gridCol w:w="1806"/>
        <w:gridCol w:w="2126"/>
        <w:gridCol w:w="3544"/>
        <w:gridCol w:w="2835"/>
      </w:tblGrid>
      <w:tr w:rsidR="00E135D0" w:rsidRPr="008A2E26" w:rsidTr="004B7575">
        <w:trPr>
          <w:tblHeader/>
        </w:trPr>
        <w:tc>
          <w:tcPr>
            <w:tcW w:w="1806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Day/Date</w:t>
            </w:r>
          </w:p>
        </w:tc>
        <w:tc>
          <w:tcPr>
            <w:tcW w:w="2126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Time</w:t>
            </w:r>
          </w:p>
        </w:tc>
        <w:tc>
          <w:tcPr>
            <w:tcW w:w="3544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Examination</w:t>
            </w:r>
          </w:p>
        </w:tc>
        <w:tc>
          <w:tcPr>
            <w:tcW w:w="2835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Length</w:t>
            </w:r>
          </w:p>
        </w:tc>
      </w:tr>
      <w:tr w:rsidR="000A05B8" w:rsidRPr="008A2E26" w:rsidTr="004B7575">
        <w:tc>
          <w:tcPr>
            <w:tcW w:w="1806" w:type="dxa"/>
          </w:tcPr>
          <w:p w:rsidR="000A05B8" w:rsidRDefault="000A05B8" w:rsidP="000A05B8">
            <w:pPr>
              <w:jc w:val="center"/>
            </w:pPr>
            <w:r>
              <w:t>Monday</w:t>
            </w:r>
          </w:p>
          <w:p w:rsidR="000A05B8" w:rsidRDefault="000A05B8" w:rsidP="000A05B8">
            <w:pPr>
              <w:jc w:val="center"/>
            </w:pPr>
            <w:r>
              <w:t>2</w:t>
            </w:r>
            <w:r w:rsidRPr="00AB6D9A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2126" w:type="dxa"/>
          </w:tcPr>
          <w:p w:rsidR="000A05B8" w:rsidRDefault="000A05B8" w:rsidP="000A05B8">
            <w:r>
              <w:t>1:30 – 3:00 pm</w:t>
            </w:r>
          </w:p>
        </w:tc>
        <w:tc>
          <w:tcPr>
            <w:tcW w:w="3544" w:type="dxa"/>
          </w:tcPr>
          <w:p w:rsidR="000A05B8" w:rsidRDefault="004A2FFC" w:rsidP="004B7575">
            <w:r>
              <w:t>Geography</w:t>
            </w:r>
          </w:p>
        </w:tc>
        <w:tc>
          <w:tcPr>
            <w:tcW w:w="2835" w:type="dxa"/>
          </w:tcPr>
          <w:p w:rsidR="000A05B8" w:rsidRDefault="000A05B8" w:rsidP="004B7575">
            <w:r>
              <w:t>1</w:t>
            </w:r>
            <w:r w:rsidR="004A2FFC">
              <w:t xml:space="preserve"> hour</w:t>
            </w:r>
          </w:p>
          <w:p w:rsidR="000A05B8" w:rsidRDefault="000A05B8" w:rsidP="004B7575"/>
        </w:tc>
      </w:tr>
      <w:tr w:rsidR="000A05B8" w:rsidTr="004B7575">
        <w:trPr>
          <w:trHeight w:val="435"/>
        </w:trPr>
        <w:tc>
          <w:tcPr>
            <w:tcW w:w="1806" w:type="dxa"/>
          </w:tcPr>
          <w:p w:rsidR="000A05B8" w:rsidRDefault="000A05B8" w:rsidP="00EF3B29">
            <w:pPr>
              <w:jc w:val="center"/>
            </w:pPr>
            <w:r>
              <w:t>Wednesday</w:t>
            </w:r>
          </w:p>
          <w:p w:rsidR="000A05B8" w:rsidRDefault="000A05B8" w:rsidP="00EF3B29">
            <w:pPr>
              <w:jc w:val="center"/>
            </w:pPr>
            <w:r>
              <w:t>4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0A05B8" w:rsidRDefault="000A05B8" w:rsidP="004B7575">
            <w:r>
              <w:t>11:20 – 12:20</w:t>
            </w:r>
            <w:r w:rsidR="004A2FFC">
              <w:t xml:space="preserve"> </w:t>
            </w:r>
            <w:r>
              <w:t>am</w:t>
            </w:r>
          </w:p>
          <w:p w:rsidR="004A2FFC" w:rsidRDefault="004A2FFC" w:rsidP="004B7575"/>
          <w:p w:rsidR="004A2FFC" w:rsidRDefault="004A2FFC" w:rsidP="004B7575">
            <w:r>
              <w:t>11:20 – 12:50 am</w:t>
            </w:r>
          </w:p>
          <w:p w:rsidR="004A2FFC" w:rsidRDefault="004A2FFC" w:rsidP="004B7575">
            <w:r>
              <w:t>11:20 – 12:20 am</w:t>
            </w:r>
          </w:p>
          <w:p w:rsidR="004A2FFC" w:rsidRDefault="004A2FFC" w:rsidP="004B7575">
            <w:r>
              <w:t>11:20 – 12:50 am</w:t>
            </w:r>
          </w:p>
          <w:p w:rsidR="004A2FFC" w:rsidRDefault="004A2FFC" w:rsidP="004B7575">
            <w:r>
              <w:t>11:20 – 12:20 am</w:t>
            </w:r>
          </w:p>
          <w:p w:rsidR="004A2FFC" w:rsidRDefault="004A2FFC" w:rsidP="004B7575">
            <w:r>
              <w:t>11:20 – 12:50 am</w:t>
            </w:r>
          </w:p>
        </w:tc>
        <w:tc>
          <w:tcPr>
            <w:tcW w:w="3544" w:type="dxa"/>
          </w:tcPr>
          <w:p w:rsidR="000A05B8" w:rsidRDefault="000A05B8" w:rsidP="000A05B8">
            <w:r>
              <w:t>Physical Activity and Sports Studies - A</w:t>
            </w:r>
          </w:p>
          <w:p w:rsidR="000A05B8" w:rsidRDefault="000A05B8" w:rsidP="000A05B8">
            <w:r>
              <w:t>Food Technology - A</w:t>
            </w:r>
          </w:p>
          <w:p w:rsidR="000A05B8" w:rsidRDefault="000A05B8" w:rsidP="000A05B8">
            <w:r>
              <w:t>Industrial Technology Timber - A</w:t>
            </w:r>
          </w:p>
          <w:p w:rsidR="000A05B8" w:rsidRDefault="000A05B8" w:rsidP="000A05B8">
            <w:r>
              <w:t>Visual Art - A</w:t>
            </w:r>
          </w:p>
          <w:p w:rsidR="000A05B8" w:rsidRDefault="000A05B8" w:rsidP="000A05B8">
            <w:r>
              <w:t>Textiles</w:t>
            </w:r>
          </w:p>
          <w:p w:rsidR="000A05B8" w:rsidRDefault="000A05B8" w:rsidP="000A05B8">
            <w:r>
              <w:t>Elective History</w:t>
            </w:r>
          </w:p>
        </w:tc>
        <w:tc>
          <w:tcPr>
            <w:tcW w:w="2835" w:type="dxa"/>
          </w:tcPr>
          <w:p w:rsidR="000A05B8" w:rsidRDefault="000A05B8" w:rsidP="000A05B8">
            <w:r>
              <w:t>1 hour</w:t>
            </w:r>
          </w:p>
          <w:p w:rsidR="000A05B8" w:rsidRDefault="000A05B8" w:rsidP="000A05B8"/>
          <w:p w:rsidR="000A05B8" w:rsidRDefault="000A05B8" w:rsidP="000A05B8">
            <w:r>
              <w:t>1.5 hours</w:t>
            </w:r>
          </w:p>
          <w:p w:rsidR="000A05B8" w:rsidRDefault="000A05B8" w:rsidP="000A05B8">
            <w:r>
              <w:t>1 hour</w:t>
            </w:r>
          </w:p>
          <w:p w:rsidR="000A05B8" w:rsidRDefault="000A05B8" w:rsidP="000A05B8">
            <w:r>
              <w:t>1.5 hours</w:t>
            </w:r>
          </w:p>
          <w:p w:rsidR="000A05B8" w:rsidRDefault="000A05B8" w:rsidP="000A05B8">
            <w:r>
              <w:t>1 hour</w:t>
            </w:r>
          </w:p>
          <w:p w:rsidR="000A05B8" w:rsidRDefault="000A05B8" w:rsidP="000A05B8">
            <w:pPr>
              <w:tabs>
                <w:tab w:val="center" w:pos="1522"/>
              </w:tabs>
            </w:pPr>
            <w:r>
              <w:t>1.5 hours</w:t>
            </w:r>
            <w:r>
              <w:tab/>
            </w:r>
          </w:p>
        </w:tc>
      </w:tr>
      <w:tr w:rsidR="00287EA9" w:rsidTr="004B7575">
        <w:trPr>
          <w:trHeight w:val="562"/>
        </w:trPr>
        <w:tc>
          <w:tcPr>
            <w:tcW w:w="1806" w:type="dxa"/>
          </w:tcPr>
          <w:p w:rsidR="00287EA9" w:rsidRDefault="00287EA9" w:rsidP="00EF3B29">
            <w:pPr>
              <w:jc w:val="center"/>
            </w:pPr>
            <w:r>
              <w:t>Thursday</w:t>
            </w:r>
          </w:p>
          <w:p w:rsidR="00287EA9" w:rsidRDefault="00287EA9" w:rsidP="00EF3B29">
            <w:pPr>
              <w:jc w:val="center"/>
            </w:pPr>
            <w:r>
              <w:t>5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87EA9" w:rsidRDefault="00287EA9" w:rsidP="00287EA9">
            <w:r>
              <w:t>1:30 – 2:30 pm</w:t>
            </w:r>
          </w:p>
          <w:p w:rsidR="00287EA9" w:rsidRDefault="00287EA9" w:rsidP="005D3273"/>
          <w:p w:rsidR="00287EA9" w:rsidRDefault="00287EA9" w:rsidP="00287EA9">
            <w:r>
              <w:t>1:30 – 3:00 pm</w:t>
            </w:r>
          </w:p>
          <w:p w:rsidR="00287EA9" w:rsidRDefault="00287EA9" w:rsidP="00287EA9">
            <w:r>
              <w:t>1:30 – 3:00 pm</w:t>
            </w:r>
          </w:p>
          <w:p w:rsidR="00287EA9" w:rsidRDefault="00287EA9" w:rsidP="00287EA9">
            <w:r>
              <w:t>1:30 – 3:00 pm</w:t>
            </w:r>
          </w:p>
          <w:p w:rsidR="00287EA9" w:rsidRDefault="00287EA9" w:rsidP="00287EA9">
            <w:r>
              <w:t>1:30 – 2:30 pm</w:t>
            </w:r>
          </w:p>
          <w:p w:rsidR="00287EA9" w:rsidRDefault="00287EA9" w:rsidP="005D3273">
            <w:r>
              <w:t>1:30 – 2:30 pm</w:t>
            </w:r>
          </w:p>
        </w:tc>
        <w:tc>
          <w:tcPr>
            <w:tcW w:w="3544" w:type="dxa"/>
          </w:tcPr>
          <w:p w:rsidR="00287EA9" w:rsidRDefault="00287EA9" w:rsidP="00CD3414">
            <w:r>
              <w:t>Physical Activity and Sports Studies – B</w:t>
            </w:r>
          </w:p>
          <w:p w:rsidR="00287EA9" w:rsidRDefault="00287EA9" w:rsidP="00CD3414">
            <w:r>
              <w:t>Food Technology - B</w:t>
            </w:r>
          </w:p>
          <w:p w:rsidR="00287EA9" w:rsidRDefault="00287EA9" w:rsidP="00CD3414">
            <w:r>
              <w:t>Metal and Engineering</w:t>
            </w:r>
          </w:p>
          <w:p w:rsidR="00287EA9" w:rsidRDefault="00287EA9" w:rsidP="00CD3414">
            <w:r>
              <w:t>Visual art - B</w:t>
            </w:r>
          </w:p>
          <w:p w:rsidR="00287EA9" w:rsidRDefault="00287EA9" w:rsidP="00CD3414">
            <w:r>
              <w:t>Industrial Technology Timber – B</w:t>
            </w:r>
          </w:p>
          <w:p w:rsidR="00287EA9" w:rsidRDefault="00287EA9" w:rsidP="00CD3414">
            <w:r>
              <w:t>Agriculture</w:t>
            </w:r>
          </w:p>
        </w:tc>
        <w:tc>
          <w:tcPr>
            <w:tcW w:w="2835" w:type="dxa"/>
          </w:tcPr>
          <w:p w:rsidR="00287EA9" w:rsidRDefault="00287EA9" w:rsidP="00CD3414">
            <w:r>
              <w:t>1 hour</w:t>
            </w:r>
          </w:p>
          <w:p w:rsidR="00287EA9" w:rsidRDefault="00287EA9" w:rsidP="00CD3414"/>
          <w:p w:rsidR="00287EA9" w:rsidRDefault="00287EA9" w:rsidP="00CD3414">
            <w:r>
              <w:t>1.5 hours</w:t>
            </w:r>
          </w:p>
          <w:p w:rsidR="00287EA9" w:rsidRDefault="00287EA9" w:rsidP="00CD3414">
            <w:r>
              <w:t>1.5 hours</w:t>
            </w:r>
          </w:p>
          <w:p w:rsidR="00287EA9" w:rsidRDefault="00287EA9" w:rsidP="00CD3414">
            <w:r>
              <w:t>1.5 hours</w:t>
            </w:r>
          </w:p>
          <w:p w:rsidR="00287EA9" w:rsidRDefault="00287EA9" w:rsidP="00CD3414">
            <w:r>
              <w:t>1 hour</w:t>
            </w:r>
          </w:p>
          <w:p w:rsidR="00287EA9" w:rsidRDefault="00287EA9" w:rsidP="00CD3414">
            <w:r>
              <w:t>1 hours</w:t>
            </w:r>
          </w:p>
        </w:tc>
      </w:tr>
      <w:tr w:rsidR="00287EA9" w:rsidTr="004B7575">
        <w:trPr>
          <w:trHeight w:val="562"/>
        </w:trPr>
        <w:tc>
          <w:tcPr>
            <w:tcW w:w="1806" w:type="dxa"/>
            <w:vMerge w:val="restart"/>
          </w:tcPr>
          <w:p w:rsidR="00287EA9" w:rsidRDefault="00287EA9" w:rsidP="00EF3B29">
            <w:pPr>
              <w:jc w:val="center"/>
            </w:pPr>
            <w:r>
              <w:t>Friday</w:t>
            </w:r>
          </w:p>
          <w:p w:rsidR="00287EA9" w:rsidRDefault="00287EA9" w:rsidP="00EF3B29">
            <w:pPr>
              <w:jc w:val="center"/>
            </w:pPr>
            <w:r>
              <w:t>6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87EA9" w:rsidRDefault="00287EA9" w:rsidP="004B7575">
            <w:r>
              <w:t>9:10 – 10:10 am</w:t>
            </w:r>
          </w:p>
        </w:tc>
        <w:tc>
          <w:tcPr>
            <w:tcW w:w="3544" w:type="dxa"/>
          </w:tcPr>
          <w:p w:rsidR="00287EA9" w:rsidRDefault="00287EA9" w:rsidP="004B7575">
            <w:r>
              <w:t>Science</w:t>
            </w:r>
          </w:p>
        </w:tc>
        <w:tc>
          <w:tcPr>
            <w:tcW w:w="2835" w:type="dxa"/>
          </w:tcPr>
          <w:p w:rsidR="00287EA9" w:rsidRDefault="00287EA9" w:rsidP="004B7575">
            <w:r>
              <w:t>1 hour</w:t>
            </w:r>
          </w:p>
        </w:tc>
      </w:tr>
      <w:tr w:rsidR="00287EA9" w:rsidTr="004B7575">
        <w:trPr>
          <w:trHeight w:val="562"/>
        </w:trPr>
        <w:tc>
          <w:tcPr>
            <w:tcW w:w="1806" w:type="dxa"/>
            <w:vMerge/>
          </w:tcPr>
          <w:p w:rsidR="00287EA9" w:rsidRDefault="00287EA9" w:rsidP="00EF3B29">
            <w:pPr>
              <w:jc w:val="center"/>
            </w:pPr>
          </w:p>
        </w:tc>
        <w:tc>
          <w:tcPr>
            <w:tcW w:w="2126" w:type="dxa"/>
          </w:tcPr>
          <w:p w:rsidR="00287EA9" w:rsidRDefault="00287EA9" w:rsidP="0073749C">
            <w:r>
              <w:t>1</w:t>
            </w:r>
            <w:r w:rsidR="0073749C">
              <w:t>1:2</w:t>
            </w:r>
            <w:r>
              <w:t xml:space="preserve">0 – </w:t>
            </w:r>
            <w:r w:rsidR="0073749C">
              <w:t>12:20</w:t>
            </w:r>
            <w:r>
              <w:t xml:space="preserve"> pm</w:t>
            </w:r>
          </w:p>
        </w:tc>
        <w:tc>
          <w:tcPr>
            <w:tcW w:w="3544" w:type="dxa"/>
          </w:tcPr>
          <w:p w:rsidR="00287EA9" w:rsidRDefault="00287EA9" w:rsidP="003F3B01">
            <w:r>
              <w:t>Music (in the Music Room)</w:t>
            </w:r>
          </w:p>
          <w:p w:rsidR="00287EA9" w:rsidRPr="00287EA9" w:rsidRDefault="00287EA9" w:rsidP="003F3B01">
            <w:pPr>
              <w:rPr>
                <w:b/>
              </w:rPr>
            </w:pPr>
            <w:r w:rsidRPr="00287EA9">
              <w:rPr>
                <w:b/>
              </w:rPr>
              <w:t>All other students to normal classes</w:t>
            </w:r>
          </w:p>
        </w:tc>
        <w:tc>
          <w:tcPr>
            <w:tcW w:w="2835" w:type="dxa"/>
          </w:tcPr>
          <w:p w:rsidR="00287EA9" w:rsidRDefault="00287EA9" w:rsidP="003F3B01">
            <w:r>
              <w:t>1 hour</w:t>
            </w:r>
          </w:p>
        </w:tc>
      </w:tr>
      <w:tr w:rsidR="00287EA9" w:rsidTr="004B7575">
        <w:trPr>
          <w:trHeight w:val="562"/>
        </w:trPr>
        <w:tc>
          <w:tcPr>
            <w:tcW w:w="1806" w:type="dxa"/>
          </w:tcPr>
          <w:p w:rsidR="00287EA9" w:rsidRDefault="00287EA9" w:rsidP="000A05B8">
            <w:pPr>
              <w:jc w:val="center"/>
            </w:pPr>
            <w:r>
              <w:t>Monday</w:t>
            </w:r>
          </w:p>
          <w:p w:rsidR="00287EA9" w:rsidRDefault="00287EA9" w:rsidP="000A05B8">
            <w:pPr>
              <w:jc w:val="center"/>
            </w:pPr>
            <w:r>
              <w:t>9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87EA9" w:rsidRDefault="00287EA9" w:rsidP="00C741E4">
            <w:r>
              <w:t>1:30 – 2:30 pm</w:t>
            </w:r>
          </w:p>
          <w:p w:rsidR="00287EA9" w:rsidRDefault="00287EA9" w:rsidP="00C741E4"/>
        </w:tc>
        <w:tc>
          <w:tcPr>
            <w:tcW w:w="3544" w:type="dxa"/>
          </w:tcPr>
          <w:p w:rsidR="00287EA9" w:rsidRDefault="00287EA9" w:rsidP="00CE5299">
            <w:r>
              <w:t>PDHPE</w:t>
            </w:r>
          </w:p>
        </w:tc>
        <w:tc>
          <w:tcPr>
            <w:tcW w:w="2835" w:type="dxa"/>
          </w:tcPr>
          <w:p w:rsidR="00287EA9" w:rsidRDefault="00287EA9" w:rsidP="00CE5299">
            <w:r>
              <w:t>1 hours</w:t>
            </w:r>
          </w:p>
        </w:tc>
      </w:tr>
      <w:tr w:rsidR="00287EA9" w:rsidTr="004B7575">
        <w:trPr>
          <w:trHeight w:val="562"/>
        </w:trPr>
        <w:tc>
          <w:tcPr>
            <w:tcW w:w="1806" w:type="dxa"/>
          </w:tcPr>
          <w:p w:rsidR="00287EA9" w:rsidRDefault="00287EA9" w:rsidP="003C27F5">
            <w:pPr>
              <w:jc w:val="center"/>
            </w:pPr>
            <w:r>
              <w:t>Tuesday</w:t>
            </w:r>
          </w:p>
          <w:p w:rsidR="00287EA9" w:rsidRDefault="00287EA9" w:rsidP="003C27F5">
            <w:pPr>
              <w:jc w:val="center"/>
            </w:pPr>
            <w:r>
              <w:t>10</w:t>
            </w:r>
            <w:r w:rsidRPr="008C5F6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87EA9" w:rsidRDefault="00287EA9" w:rsidP="00B86294">
            <w:r>
              <w:t>9:10 – 10:10 am</w:t>
            </w:r>
          </w:p>
        </w:tc>
        <w:tc>
          <w:tcPr>
            <w:tcW w:w="3544" w:type="dxa"/>
          </w:tcPr>
          <w:p w:rsidR="00287EA9" w:rsidRDefault="00287EA9" w:rsidP="00B86294">
            <w:r>
              <w:t>Mathematics</w:t>
            </w:r>
          </w:p>
        </w:tc>
        <w:tc>
          <w:tcPr>
            <w:tcW w:w="2835" w:type="dxa"/>
          </w:tcPr>
          <w:p w:rsidR="00287EA9" w:rsidRDefault="00287EA9" w:rsidP="00B86294">
            <w:r>
              <w:t>1 hour</w:t>
            </w:r>
          </w:p>
        </w:tc>
      </w:tr>
      <w:tr w:rsidR="00287EA9" w:rsidTr="004B7575">
        <w:trPr>
          <w:trHeight w:val="562"/>
        </w:trPr>
        <w:tc>
          <w:tcPr>
            <w:tcW w:w="1806" w:type="dxa"/>
          </w:tcPr>
          <w:p w:rsidR="00287EA9" w:rsidRDefault="00287EA9" w:rsidP="002D3D51">
            <w:pPr>
              <w:jc w:val="center"/>
            </w:pPr>
            <w:r>
              <w:t>Wednesday</w:t>
            </w:r>
          </w:p>
          <w:p w:rsidR="00287EA9" w:rsidRDefault="00287EA9" w:rsidP="002D3D51">
            <w:pPr>
              <w:jc w:val="center"/>
            </w:pPr>
            <w:r>
              <w:t>11</w:t>
            </w:r>
            <w:r w:rsidRPr="002D3D51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87EA9" w:rsidRDefault="00287EA9" w:rsidP="004B7575">
            <w:r>
              <w:t>9:10 – 10:10 am</w:t>
            </w:r>
          </w:p>
        </w:tc>
        <w:tc>
          <w:tcPr>
            <w:tcW w:w="3544" w:type="dxa"/>
          </w:tcPr>
          <w:p w:rsidR="00287EA9" w:rsidRDefault="00287EA9" w:rsidP="004B7575">
            <w:r>
              <w:t>English</w:t>
            </w:r>
          </w:p>
        </w:tc>
        <w:tc>
          <w:tcPr>
            <w:tcW w:w="2835" w:type="dxa"/>
          </w:tcPr>
          <w:p w:rsidR="00287EA9" w:rsidRDefault="00287EA9" w:rsidP="004B7575">
            <w:r>
              <w:t>1.5 hours</w:t>
            </w:r>
          </w:p>
        </w:tc>
      </w:tr>
    </w:tbl>
    <w:p w:rsidR="00B22012" w:rsidRDefault="00B22012">
      <w:pPr>
        <w:spacing w:after="200" w:line="276" w:lineRule="auto"/>
        <w:rPr>
          <w:b/>
          <w:sz w:val="28"/>
          <w:szCs w:val="28"/>
        </w:rPr>
      </w:pPr>
    </w:p>
    <w:p w:rsidR="004C1260" w:rsidRDefault="004C1260">
      <w:pPr>
        <w:spacing w:after="200" w:line="276" w:lineRule="auto"/>
        <w:rPr>
          <w:b/>
          <w:sz w:val="28"/>
          <w:szCs w:val="28"/>
        </w:rPr>
      </w:pPr>
    </w:p>
    <w:p w:rsidR="00B22012" w:rsidRDefault="00B22012" w:rsidP="004C5081">
      <w:pPr>
        <w:jc w:val="center"/>
        <w:rPr>
          <w:b/>
          <w:sz w:val="28"/>
          <w:szCs w:val="28"/>
        </w:rPr>
      </w:pPr>
    </w:p>
    <w:p w:rsidR="008A2E26" w:rsidRDefault="008A2E26" w:rsidP="004C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WELLINGTON HIGH SCHOOL</w:t>
      </w:r>
    </w:p>
    <w:p w:rsidR="008A2E26" w:rsidRDefault="0055610B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9 Yearly </w:t>
      </w:r>
      <w:proofErr w:type="gramStart"/>
      <w:r>
        <w:rPr>
          <w:b/>
          <w:sz w:val="28"/>
          <w:szCs w:val="28"/>
        </w:rPr>
        <w:t>Examination</w:t>
      </w:r>
      <w:proofErr w:type="gramEnd"/>
      <w:r>
        <w:rPr>
          <w:b/>
          <w:sz w:val="28"/>
          <w:szCs w:val="28"/>
        </w:rPr>
        <w:t xml:space="preserve"> – 2015</w:t>
      </w:r>
    </w:p>
    <w:p w:rsidR="008A2E26" w:rsidRDefault="008A2E26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TEACHERS’ SUPERVISION ROSTER</w:t>
      </w:r>
    </w:p>
    <w:p w:rsidR="008A2E26" w:rsidRDefault="008A2E26" w:rsidP="008A2E26">
      <w:pPr>
        <w:tabs>
          <w:tab w:val="left" w:pos="6450"/>
        </w:tabs>
        <w:rPr>
          <w:b/>
        </w:rPr>
      </w:pPr>
      <w:r>
        <w:rPr>
          <w:b/>
        </w:rPr>
        <w:t>Note:</w:t>
      </w:r>
      <w:r>
        <w:rPr>
          <w:b/>
        </w:rPr>
        <w:tab/>
        <w:t>Location: Hall</w:t>
      </w:r>
    </w:p>
    <w:p w:rsidR="008A2E26" w:rsidRDefault="008A2E26" w:rsidP="008A2E26">
      <w:pPr>
        <w:numPr>
          <w:ilvl w:val="0"/>
          <w:numId w:val="2"/>
        </w:numPr>
        <w:tabs>
          <w:tab w:val="left" w:pos="6450"/>
        </w:tabs>
      </w:pPr>
      <w:r w:rsidRPr="00FD0B9C">
        <w:t>One of the supervisory teachers should collect the exams from the front office and start the examination</w:t>
      </w:r>
      <w:r>
        <w:t>.  Please be on time to ensure exams start on time.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should be seated in alphabetical order for each subject.  An alphabetised list accompanies all sets of exam papers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 w:rsidRPr="004C18AC">
        <w:rPr>
          <w:b/>
        </w:rPr>
        <w:t>All student mobile phone must be handed to the supervisor at the beginning of the exam.  Failure to do so will result in loss of all marks.</w:t>
      </w:r>
    </w:p>
    <w:p w:rsidR="008A2E26" w:rsidRPr="00D84D1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Teachers must be aware of the Examination Policy, particularly relating to the use of the </w:t>
      </w:r>
      <w:r w:rsidRPr="005532AD">
        <w:rPr>
          <w:b/>
        </w:rPr>
        <w:t>THREE CARD SYSTEM</w:t>
      </w:r>
      <w:r>
        <w:t>.  Cards are in the exam room.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Warnings, isolations and exclusions should be recorded on the Record Sheet at the front of the hall.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will need to bring their own equipment (pens, pencils, calculators etc. for each examination – borrowing will not be permitted.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Completed exams should be returned to the relevant faculties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Students are </w:t>
      </w:r>
      <w:r w:rsidRPr="008A2E26">
        <w:rPr>
          <w:b/>
        </w:rPr>
        <w:t>NOT</w:t>
      </w:r>
      <w:r>
        <w:t xml:space="preserve"> to leave exams early</w:t>
      </w:r>
    </w:p>
    <w:tbl>
      <w:tblPr>
        <w:tblStyle w:val="TableGrid"/>
        <w:tblpPr w:leftFromText="180" w:rightFromText="180" w:vertAnchor="text" w:horzAnchor="margin" w:tblpXSpec="center" w:tblpY="56"/>
        <w:tblW w:w="10349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992"/>
        <w:gridCol w:w="3720"/>
      </w:tblGrid>
      <w:tr w:rsidR="00223C97" w:rsidRPr="00790240" w:rsidTr="004C1260">
        <w:tc>
          <w:tcPr>
            <w:tcW w:w="1384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Day/Date</w:t>
            </w:r>
          </w:p>
        </w:tc>
        <w:tc>
          <w:tcPr>
            <w:tcW w:w="4253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Subject</w:t>
            </w:r>
          </w:p>
        </w:tc>
        <w:tc>
          <w:tcPr>
            <w:tcW w:w="992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Period</w:t>
            </w:r>
          </w:p>
        </w:tc>
        <w:tc>
          <w:tcPr>
            <w:tcW w:w="3720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Supervising Teachers</w:t>
            </w:r>
          </w:p>
        </w:tc>
      </w:tr>
      <w:tr w:rsidR="00287EA9" w:rsidRPr="00790240" w:rsidTr="004C1260">
        <w:trPr>
          <w:trHeight w:val="842"/>
        </w:trPr>
        <w:tc>
          <w:tcPr>
            <w:tcW w:w="1384" w:type="dxa"/>
          </w:tcPr>
          <w:p w:rsidR="00287EA9" w:rsidRDefault="00287EA9" w:rsidP="00BD2573">
            <w:pPr>
              <w:jc w:val="center"/>
            </w:pPr>
            <w:r>
              <w:t>Monday</w:t>
            </w:r>
          </w:p>
          <w:p w:rsidR="00287EA9" w:rsidRDefault="00287EA9" w:rsidP="00287EA9">
            <w:pPr>
              <w:jc w:val="center"/>
            </w:pPr>
            <w:r>
              <w:t>2</w:t>
            </w:r>
            <w:r w:rsidRPr="00AB6D9A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4253" w:type="dxa"/>
          </w:tcPr>
          <w:p w:rsidR="00287EA9" w:rsidRDefault="00287EA9" w:rsidP="00BD2573">
            <w:r>
              <w:t>Geography</w:t>
            </w:r>
          </w:p>
        </w:tc>
        <w:tc>
          <w:tcPr>
            <w:tcW w:w="992" w:type="dxa"/>
          </w:tcPr>
          <w:p w:rsidR="00287EA9" w:rsidRDefault="00287EA9" w:rsidP="0073692B">
            <w:pPr>
              <w:jc w:val="center"/>
            </w:pPr>
            <w:r>
              <w:t>5</w:t>
            </w:r>
          </w:p>
          <w:p w:rsidR="00287EA9" w:rsidRPr="00772B08" w:rsidRDefault="00287EA9" w:rsidP="0073692B">
            <w:pPr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287EA9" w:rsidRDefault="00C23E04" w:rsidP="004B7575">
            <w:r>
              <w:t xml:space="preserve">A. West, J. </w:t>
            </w:r>
            <w:proofErr w:type="spellStart"/>
            <w:r>
              <w:t>Tognolin</w:t>
            </w:r>
            <w:proofErr w:type="spellEnd"/>
            <w:r>
              <w:t>, H. Barber</w:t>
            </w:r>
          </w:p>
          <w:p w:rsidR="00C23E04" w:rsidRDefault="00C23E04" w:rsidP="004B7575">
            <w:r>
              <w:t xml:space="preserve">J. </w:t>
            </w:r>
            <w:proofErr w:type="spellStart"/>
            <w:r>
              <w:t>Spargo</w:t>
            </w:r>
            <w:proofErr w:type="spellEnd"/>
            <w:r>
              <w:t>, A. Owen, L</w:t>
            </w:r>
            <w:r w:rsidR="00537318">
              <w:t>.J</w:t>
            </w:r>
            <w:r>
              <w:t>. Anderson</w:t>
            </w:r>
          </w:p>
        </w:tc>
      </w:tr>
      <w:tr w:rsidR="00287EA9" w:rsidTr="004C1260">
        <w:trPr>
          <w:trHeight w:val="551"/>
        </w:trPr>
        <w:tc>
          <w:tcPr>
            <w:tcW w:w="1384" w:type="dxa"/>
          </w:tcPr>
          <w:p w:rsidR="00287EA9" w:rsidRDefault="00287EA9" w:rsidP="00287EA9">
            <w:pPr>
              <w:jc w:val="center"/>
            </w:pPr>
            <w:r>
              <w:t>Wednesday</w:t>
            </w:r>
          </w:p>
          <w:p w:rsidR="00287EA9" w:rsidRDefault="00287EA9" w:rsidP="00287EA9">
            <w:pPr>
              <w:jc w:val="center"/>
            </w:pPr>
            <w:r>
              <w:t>4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87EA9" w:rsidRDefault="00287EA9" w:rsidP="00BD2573">
            <w:r>
              <w:t>Physical Activity and Sports Studies - A</w:t>
            </w:r>
          </w:p>
          <w:p w:rsidR="00287EA9" w:rsidRDefault="00287EA9" w:rsidP="00BD2573">
            <w:r>
              <w:t>Food Technology - A</w:t>
            </w:r>
          </w:p>
          <w:p w:rsidR="00287EA9" w:rsidRDefault="00287EA9" w:rsidP="00BD2573">
            <w:r>
              <w:t>Industrial Technology Timber - A</w:t>
            </w:r>
          </w:p>
          <w:p w:rsidR="00287EA9" w:rsidRDefault="00287EA9" w:rsidP="00BD2573">
            <w:r>
              <w:t>Visual Art - A</w:t>
            </w:r>
          </w:p>
          <w:p w:rsidR="00287EA9" w:rsidRDefault="00287EA9" w:rsidP="00BD2573">
            <w:r>
              <w:t>Textiles</w:t>
            </w:r>
          </w:p>
          <w:p w:rsidR="00287EA9" w:rsidRDefault="00287EA9" w:rsidP="00BD2573">
            <w:r>
              <w:t>Elective History</w:t>
            </w:r>
          </w:p>
        </w:tc>
        <w:tc>
          <w:tcPr>
            <w:tcW w:w="992" w:type="dxa"/>
          </w:tcPr>
          <w:p w:rsidR="00287EA9" w:rsidRDefault="00287EA9" w:rsidP="00223C97">
            <w:pPr>
              <w:jc w:val="center"/>
            </w:pPr>
            <w:r>
              <w:t>3</w:t>
            </w:r>
          </w:p>
          <w:p w:rsidR="00287EA9" w:rsidRDefault="00287EA9" w:rsidP="00223C97">
            <w:pPr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C23E04" w:rsidRDefault="00C23E04" w:rsidP="00C23E04">
            <w:r>
              <w:t xml:space="preserve">A. West, J. </w:t>
            </w:r>
            <w:proofErr w:type="spellStart"/>
            <w:r>
              <w:t>Tognolin</w:t>
            </w:r>
            <w:proofErr w:type="spellEnd"/>
            <w:r>
              <w:t>, H. Barber</w:t>
            </w:r>
          </w:p>
          <w:p w:rsidR="00287EA9" w:rsidRDefault="00C23E04" w:rsidP="004B7575">
            <w:r>
              <w:t xml:space="preserve">J. </w:t>
            </w:r>
            <w:proofErr w:type="spellStart"/>
            <w:r>
              <w:t>Spargo</w:t>
            </w:r>
            <w:proofErr w:type="spellEnd"/>
            <w:r>
              <w:t>, A. Owen, L</w:t>
            </w:r>
            <w:r w:rsidR="00537318">
              <w:t>.J</w:t>
            </w:r>
            <w:bookmarkStart w:id="0" w:name="_GoBack"/>
            <w:bookmarkEnd w:id="0"/>
            <w:r>
              <w:t>. Anderson</w:t>
            </w:r>
          </w:p>
        </w:tc>
      </w:tr>
      <w:tr w:rsidR="00287EA9" w:rsidTr="004C1260">
        <w:trPr>
          <w:trHeight w:val="1134"/>
        </w:trPr>
        <w:tc>
          <w:tcPr>
            <w:tcW w:w="1384" w:type="dxa"/>
          </w:tcPr>
          <w:p w:rsidR="00287EA9" w:rsidRDefault="00287EA9" w:rsidP="00BD2573">
            <w:pPr>
              <w:jc w:val="center"/>
            </w:pPr>
            <w:r>
              <w:t>Thursday</w:t>
            </w:r>
          </w:p>
          <w:p w:rsidR="00287EA9" w:rsidRDefault="00287EA9" w:rsidP="00BD2573">
            <w:pPr>
              <w:jc w:val="center"/>
            </w:pPr>
            <w:r>
              <w:t>5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87EA9" w:rsidRDefault="00287EA9" w:rsidP="00BD2573">
            <w:r>
              <w:t>Physical Activity and Sports Studies – B</w:t>
            </w:r>
          </w:p>
          <w:p w:rsidR="00287EA9" w:rsidRDefault="00287EA9" w:rsidP="00BD2573">
            <w:r>
              <w:t>Food Technology - B</w:t>
            </w:r>
          </w:p>
          <w:p w:rsidR="00287EA9" w:rsidRDefault="00287EA9" w:rsidP="00BD2573">
            <w:r>
              <w:t>Metal and Engineering</w:t>
            </w:r>
          </w:p>
          <w:p w:rsidR="00287EA9" w:rsidRDefault="00287EA9" w:rsidP="00BD2573">
            <w:r>
              <w:t>Visual art - B</w:t>
            </w:r>
          </w:p>
          <w:p w:rsidR="00287EA9" w:rsidRDefault="00287EA9" w:rsidP="00BD2573">
            <w:r>
              <w:t>Industrial Technology Timber – B</w:t>
            </w:r>
          </w:p>
          <w:p w:rsidR="00287EA9" w:rsidRDefault="00287EA9" w:rsidP="00BD2573">
            <w:r>
              <w:t>Agriculture</w:t>
            </w:r>
          </w:p>
        </w:tc>
        <w:tc>
          <w:tcPr>
            <w:tcW w:w="992" w:type="dxa"/>
          </w:tcPr>
          <w:p w:rsidR="00287EA9" w:rsidRDefault="00287EA9" w:rsidP="00223C97">
            <w:pPr>
              <w:jc w:val="center"/>
            </w:pPr>
            <w:r>
              <w:t>5</w:t>
            </w:r>
          </w:p>
          <w:p w:rsidR="00287EA9" w:rsidRDefault="00287EA9" w:rsidP="00223C97">
            <w:pPr>
              <w:jc w:val="center"/>
            </w:pPr>
            <w:r>
              <w:t>6</w:t>
            </w:r>
          </w:p>
          <w:p w:rsidR="00287EA9" w:rsidRDefault="00287EA9" w:rsidP="00287EA9"/>
        </w:tc>
        <w:tc>
          <w:tcPr>
            <w:tcW w:w="3720" w:type="dxa"/>
          </w:tcPr>
          <w:p w:rsidR="00287EA9" w:rsidRDefault="0073749C" w:rsidP="004B7575">
            <w:r>
              <w:t xml:space="preserve">A. West, H. Barber, E. </w:t>
            </w:r>
            <w:proofErr w:type="spellStart"/>
            <w:r>
              <w:t>Ivins</w:t>
            </w:r>
            <w:proofErr w:type="spellEnd"/>
          </w:p>
          <w:p w:rsidR="0073749C" w:rsidRDefault="0073749C" w:rsidP="004B7575">
            <w:r>
              <w:t xml:space="preserve">J. Shearer, D. </w:t>
            </w:r>
            <w:proofErr w:type="spellStart"/>
            <w:r>
              <w:t>Malcolmson</w:t>
            </w:r>
            <w:proofErr w:type="spellEnd"/>
            <w:r>
              <w:t>, H. Barber</w:t>
            </w:r>
          </w:p>
        </w:tc>
      </w:tr>
      <w:tr w:rsidR="00287EA9" w:rsidTr="004C1260">
        <w:trPr>
          <w:trHeight w:val="478"/>
        </w:trPr>
        <w:tc>
          <w:tcPr>
            <w:tcW w:w="1384" w:type="dxa"/>
            <w:vMerge w:val="restart"/>
          </w:tcPr>
          <w:p w:rsidR="00287EA9" w:rsidRDefault="00287EA9" w:rsidP="00BD2573">
            <w:pPr>
              <w:jc w:val="center"/>
            </w:pPr>
            <w:r>
              <w:t>Friday</w:t>
            </w:r>
          </w:p>
          <w:p w:rsidR="00287EA9" w:rsidRDefault="00287EA9" w:rsidP="00BD2573">
            <w:pPr>
              <w:jc w:val="center"/>
            </w:pPr>
            <w:r>
              <w:t>6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87EA9" w:rsidRDefault="00287EA9" w:rsidP="00BD2573">
            <w:r>
              <w:t>Science</w:t>
            </w:r>
          </w:p>
        </w:tc>
        <w:tc>
          <w:tcPr>
            <w:tcW w:w="992" w:type="dxa"/>
          </w:tcPr>
          <w:p w:rsidR="00287EA9" w:rsidRDefault="00287EA9" w:rsidP="0073692B">
            <w:pPr>
              <w:jc w:val="center"/>
            </w:pPr>
            <w:r>
              <w:t>1</w:t>
            </w:r>
          </w:p>
          <w:p w:rsidR="00287EA9" w:rsidRDefault="00287EA9" w:rsidP="0073692B">
            <w:pPr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287EA9" w:rsidRDefault="0073749C" w:rsidP="004B7575">
            <w:r>
              <w:t xml:space="preserve">Y. Su, A. Owen, Z. </w:t>
            </w:r>
            <w:proofErr w:type="spellStart"/>
            <w:r>
              <w:t>Simandl</w:t>
            </w:r>
            <w:proofErr w:type="spellEnd"/>
          </w:p>
          <w:p w:rsidR="0073749C" w:rsidRDefault="0073749C" w:rsidP="004B7575">
            <w:r>
              <w:t xml:space="preserve">K. </w:t>
            </w:r>
            <w:proofErr w:type="spellStart"/>
            <w:r>
              <w:t>Nonnemacher</w:t>
            </w:r>
            <w:proofErr w:type="spellEnd"/>
            <w:r>
              <w:t>, H. Barber</w:t>
            </w:r>
            <w:r w:rsidR="004C1260">
              <w:t xml:space="preserve">, J. </w:t>
            </w:r>
            <w:proofErr w:type="spellStart"/>
            <w:r w:rsidR="004C1260">
              <w:t>Tognolini</w:t>
            </w:r>
            <w:proofErr w:type="spellEnd"/>
          </w:p>
        </w:tc>
      </w:tr>
      <w:tr w:rsidR="00287EA9" w:rsidTr="004C1260">
        <w:trPr>
          <w:trHeight w:val="486"/>
        </w:trPr>
        <w:tc>
          <w:tcPr>
            <w:tcW w:w="1384" w:type="dxa"/>
            <w:vMerge/>
          </w:tcPr>
          <w:p w:rsidR="00287EA9" w:rsidRDefault="00287EA9" w:rsidP="00BD2573">
            <w:pPr>
              <w:jc w:val="center"/>
            </w:pPr>
          </w:p>
        </w:tc>
        <w:tc>
          <w:tcPr>
            <w:tcW w:w="4253" w:type="dxa"/>
          </w:tcPr>
          <w:p w:rsidR="00287EA9" w:rsidRDefault="00287EA9" w:rsidP="00BD2573">
            <w:r>
              <w:t>Music (in the Music Room)</w:t>
            </w:r>
          </w:p>
        </w:tc>
        <w:tc>
          <w:tcPr>
            <w:tcW w:w="992" w:type="dxa"/>
          </w:tcPr>
          <w:p w:rsidR="00287EA9" w:rsidRDefault="0073749C" w:rsidP="0073692B">
            <w:pPr>
              <w:tabs>
                <w:tab w:val="center" w:pos="530"/>
              </w:tabs>
              <w:jc w:val="center"/>
            </w:pPr>
            <w:r>
              <w:t>3</w:t>
            </w:r>
          </w:p>
          <w:p w:rsidR="00287EA9" w:rsidRPr="00F17349" w:rsidRDefault="0073749C" w:rsidP="0073692B">
            <w:pPr>
              <w:tabs>
                <w:tab w:val="center" w:pos="530"/>
              </w:tabs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287EA9" w:rsidRDefault="00287EA9" w:rsidP="004B7575">
            <w:r>
              <w:t>R. Brine</w:t>
            </w:r>
          </w:p>
          <w:p w:rsidR="00287EA9" w:rsidRDefault="00287EA9" w:rsidP="004B7575">
            <w:r>
              <w:t>R. Brine</w:t>
            </w:r>
          </w:p>
        </w:tc>
      </w:tr>
      <w:tr w:rsidR="00287EA9" w:rsidTr="004C1260">
        <w:trPr>
          <w:trHeight w:val="633"/>
        </w:trPr>
        <w:tc>
          <w:tcPr>
            <w:tcW w:w="1384" w:type="dxa"/>
          </w:tcPr>
          <w:p w:rsidR="00287EA9" w:rsidRDefault="00287EA9" w:rsidP="00BD2573">
            <w:pPr>
              <w:jc w:val="center"/>
            </w:pPr>
            <w:r>
              <w:t>Monday</w:t>
            </w:r>
          </w:p>
          <w:p w:rsidR="00287EA9" w:rsidRDefault="00287EA9" w:rsidP="00BD2573">
            <w:pPr>
              <w:jc w:val="center"/>
            </w:pPr>
            <w:r>
              <w:t>9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87EA9" w:rsidRDefault="00287EA9" w:rsidP="00BD2573">
            <w:r>
              <w:t>PDHPE</w:t>
            </w:r>
          </w:p>
        </w:tc>
        <w:tc>
          <w:tcPr>
            <w:tcW w:w="992" w:type="dxa"/>
          </w:tcPr>
          <w:p w:rsidR="00287EA9" w:rsidRDefault="00287EA9" w:rsidP="0073692B">
            <w:pPr>
              <w:jc w:val="center"/>
            </w:pPr>
            <w:r>
              <w:t>5</w:t>
            </w:r>
          </w:p>
          <w:p w:rsidR="00287EA9" w:rsidRDefault="00287EA9" w:rsidP="0073692B">
            <w:pPr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E44024" w:rsidRDefault="004C1260" w:rsidP="004B7575">
            <w:r>
              <w:t xml:space="preserve">Y. Su, M. Boyce, Z. </w:t>
            </w:r>
            <w:proofErr w:type="spellStart"/>
            <w:r>
              <w:t>Simandl</w:t>
            </w:r>
            <w:proofErr w:type="spellEnd"/>
          </w:p>
          <w:p w:rsidR="004C1260" w:rsidRDefault="004C1260" w:rsidP="004B7575">
            <w:r>
              <w:t>J. Shearer, H. Barber, E. Ivins</w:t>
            </w:r>
          </w:p>
        </w:tc>
      </w:tr>
      <w:tr w:rsidR="00287EA9" w:rsidTr="004C1260">
        <w:trPr>
          <w:trHeight w:val="633"/>
        </w:trPr>
        <w:tc>
          <w:tcPr>
            <w:tcW w:w="1384" w:type="dxa"/>
          </w:tcPr>
          <w:p w:rsidR="00287EA9" w:rsidRDefault="00287EA9" w:rsidP="00BD2573">
            <w:pPr>
              <w:jc w:val="center"/>
            </w:pPr>
            <w:r>
              <w:t>Tuesday</w:t>
            </w:r>
          </w:p>
          <w:p w:rsidR="00287EA9" w:rsidRDefault="00287EA9" w:rsidP="00BD2573">
            <w:pPr>
              <w:jc w:val="center"/>
            </w:pPr>
            <w:r>
              <w:t>10</w:t>
            </w:r>
            <w:r w:rsidRPr="008C5F6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87EA9" w:rsidRDefault="00287EA9" w:rsidP="00BD2573">
            <w:r>
              <w:t>Mathematics</w:t>
            </w:r>
          </w:p>
        </w:tc>
        <w:tc>
          <w:tcPr>
            <w:tcW w:w="992" w:type="dxa"/>
          </w:tcPr>
          <w:p w:rsidR="00287EA9" w:rsidRDefault="00287EA9" w:rsidP="0073692B">
            <w:pPr>
              <w:jc w:val="center"/>
            </w:pPr>
            <w:r>
              <w:t>1</w:t>
            </w:r>
          </w:p>
          <w:p w:rsidR="00287EA9" w:rsidRDefault="00287EA9" w:rsidP="0073692B">
            <w:pPr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287EA9" w:rsidRDefault="00E44024" w:rsidP="004B7575">
            <w:r>
              <w:t xml:space="preserve">J. Shearer, J. </w:t>
            </w:r>
            <w:proofErr w:type="spellStart"/>
            <w:r>
              <w:t>Tognolini</w:t>
            </w:r>
            <w:proofErr w:type="spellEnd"/>
            <w:r>
              <w:t xml:space="preserve">, E. </w:t>
            </w:r>
            <w:proofErr w:type="spellStart"/>
            <w:r>
              <w:t>Ivins</w:t>
            </w:r>
            <w:proofErr w:type="spellEnd"/>
          </w:p>
          <w:p w:rsidR="00E44024" w:rsidRDefault="00E44024" w:rsidP="004B7575">
            <w:r>
              <w:t xml:space="preserve">K. </w:t>
            </w:r>
            <w:proofErr w:type="spellStart"/>
            <w:r>
              <w:t>Nonnemacher</w:t>
            </w:r>
            <w:proofErr w:type="spellEnd"/>
            <w:r>
              <w:t xml:space="preserve">, D. </w:t>
            </w:r>
            <w:proofErr w:type="spellStart"/>
            <w:r>
              <w:t>Malcolmson</w:t>
            </w:r>
            <w:proofErr w:type="spellEnd"/>
            <w:r>
              <w:t>, H. Barber</w:t>
            </w:r>
          </w:p>
        </w:tc>
      </w:tr>
      <w:tr w:rsidR="00287EA9" w:rsidTr="004C1260">
        <w:trPr>
          <w:trHeight w:val="622"/>
        </w:trPr>
        <w:tc>
          <w:tcPr>
            <w:tcW w:w="1384" w:type="dxa"/>
          </w:tcPr>
          <w:p w:rsidR="00287EA9" w:rsidRDefault="00287EA9" w:rsidP="00BD2573">
            <w:pPr>
              <w:jc w:val="center"/>
            </w:pPr>
            <w:r>
              <w:t>Wednesday</w:t>
            </w:r>
          </w:p>
          <w:p w:rsidR="00287EA9" w:rsidRDefault="00287EA9" w:rsidP="00BD2573">
            <w:pPr>
              <w:jc w:val="center"/>
            </w:pPr>
            <w:r>
              <w:t>11</w:t>
            </w:r>
            <w:r w:rsidRPr="002D3D51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87EA9" w:rsidRDefault="00287EA9" w:rsidP="00BD2573">
            <w:r>
              <w:t>English</w:t>
            </w:r>
          </w:p>
        </w:tc>
        <w:tc>
          <w:tcPr>
            <w:tcW w:w="992" w:type="dxa"/>
          </w:tcPr>
          <w:p w:rsidR="00287EA9" w:rsidRDefault="00287EA9" w:rsidP="0073692B">
            <w:pPr>
              <w:jc w:val="center"/>
            </w:pPr>
            <w:r>
              <w:t>1</w:t>
            </w:r>
          </w:p>
          <w:p w:rsidR="00287EA9" w:rsidRDefault="00287EA9" w:rsidP="0073692B">
            <w:pPr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287EA9" w:rsidRDefault="00E44024" w:rsidP="004B7575">
            <w:r>
              <w:t xml:space="preserve">Y. Su, M. Boyce, Z. </w:t>
            </w:r>
            <w:proofErr w:type="spellStart"/>
            <w:r>
              <w:t>Simandl</w:t>
            </w:r>
            <w:proofErr w:type="spellEnd"/>
          </w:p>
          <w:p w:rsidR="00E44024" w:rsidRDefault="00E44024" w:rsidP="004B7575">
            <w:r>
              <w:t>J. Shearer, H. Barber, H. Lyons</w:t>
            </w:r>
          </w:p>
        </w:tc>
      </w:tr>
    </w:tbl>
    <w:p w:rsidR="008A2E26" w:rsidRDefault="008A2E26" w:rsidP="00A10130"/>
    <w:sectPr w:rsidR="008A2E26" w:rsidSect="00223C97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26" w:rsidRDefault="00430B26" w:rsidP="00E458F8">
      <w:r>
        <w:separator/>
      </w:r>
    </w:p>
  </w:endnote>
  <w:endnote w:type="continuationSeparator" w:id="0">
    <w:p w:rsidR="00430B26" w:rsidRDefault="00430B26" w:rsidP="00E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1" w:rsidRDefault="00FE0631">
    <w:pPr>
      <w:pStyle w:val="Footer"/>
    </w:pPr>
    <w:r>
      <w:t>Wellington High School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26" w:rsidRDefault="00430B26" w:rsidP="00E458F8">
      <w:r>
        <w:separator/>
      </w:r>
    </w:p>
  </w:footnote>
  <w:footnote w:type="continuationSeparator" w:id="0">
    <w:p w:rsidR="00430B26" w:rsidRDefault="00430B26" w:rsidP="00E4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31" w:rsidRDefault="00FE0631">
    <w:pPr>
      <w:pStyle w:val="Header"/>
    </w:pPr>
    <w:r>
      <w:t>Half Yearly Examinations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A68"/>
    <w:multiLevelType w:val="hybridMultilevel"/>
    <w:tmpl w:val="474492D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45"/>
    <w:multiLevelType w:val="hybridMultilevel"/>
    <w:tmpl w:val="9DCC3C60"/>
    <w:lvl w:ilvl="0" w:tplc="7E4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7323F"/>
    <w:multiLevelType w:val="hybridMultilevel"/>
    <w:tmpl w:val="524A4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274"/>
    <w:multiLevelType w:val="hybridMultilevel"/>
    <w:tmpl w:val="701C71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0"/>
    <w:rsid w:val="00010A36"/>
    <w:rsid w:val="00012529"/>
    <w:rsid w:val="000657C5"/>
    <w:rsid w:val="00067939"/>
    <w:rsid w:val="00076382"/>
    <w:rsid w:val="00085D87"/>
    <w:rsid w:val="000955D1"/>
    <w:rsid w:val="000A05B8"/>
    <w:rsid w:val="000D0D94"/>
    <w:rsid w:val="000D3787"/>
    <w:rsid w:val="001019E0"/>
    <w:rsid w:val="0014674D"/>
    <w:rsid w:val="0015274F"/>
    <w:rsid w:val="00195098"/>
    <w:rsid w:val="001959C5"/>
    <w:rsid w:val="001F2DA0"/>
    <w:rsid w:val="00223C97"/>
    <w:rsid w:val="00246757"/>
    <w:rsid w:val="00287EA9"/>
    <w:rsid w:val="002A6017"/>
    <w:rsid w:val="002B51BB"/>
    <w:rsid w:val="002C4A45"/>
    <w:rsid w:val="002D3D51"/>
    <w:rsid w:val="002E4BB0"/>
    <w:rsid w:val="003668DE"/>
    <w:rsid w:val="00375897"/>
    <w:rsid w:val="0039389F"/>
    <w:rsid w:val="003A29C9"/>
    <w:rsid w:val="003C19AB"/>
    <w:rsid w:val="003C27F5"/>
    <w:rsid w:val="003F7F3F"/>
    <w:rsid w:val="00430B26"/>
    <w:rsid w:val="00456C27"/>
    <w:rsid w:val="00465E5F"/>
    <w:rsid w:val="00473DC3"/>
    <w:rsid w:val="00480ED0"/>
    <w:rsid w:val="004A2FFC"/>
    <w:rsid w:val="004B7575"/>
    <w:rsid w:val="004C1260"/>
    <w:rsid w:val="004C460F"/>
    <w:rsid w:val="004C5081"/>
    <w:rsid w:val="004E2AC0"/>
    <w:rsid w:val="004F20D5"/>
    <w:rsid w:val="00536E7C"/>
    <w:rsid w:val="00537318"/>
    <w:rsid w:val="0055610B"/>
    <w:rsid w:val="00556C58"/>
    <w:rsid w:val="005C1DFB"/>
    <w:rsid w:val="005C6E97"/>
    <w:rsid w:val="005D3273"/>
    <w:rsid w:val="00614C65"/>
    <w:rsid w:val="00645F49"/>
    <w:rsid w:val="006474F5"/>
    <w:rsid w:val="00696A0A"/>
    <w:rsid w:val="006B4419"/>
    <w:rsid w:val="006C5BE3"/>
    <w:rsid w:val="00705B9C"/>
    <w:rsid w:val="00707FED"/>
    <w:rsid w:val="00720079"/>
    <w:rsid w:val="0073692B"/>
    <w:rsid w:val="0073749C"/>
    <w:rsid w:val="00753DEE"/>
    <w:rsid w:val="00766080"/>
    <w:rsid w:val="00772B08"/>
    <w:rsid w:val="00781D2D"/>
    <w:rsid w:val="00790240"/>
    <w:rsid w:val="007953AF"/>
    <w:rsid w:val="007A2ABF"/>
    <w:rsid w:val="00835E78"/>
    <w:rsid w:val="00847CD8"/>
    <w:rsid w:val="0088184E"/>
    <w:rsid w:val="008A2E26"/>
    <w:rsid w:val="008A6D2B"/>
    <w:rsid w:val="008C7774"/>
    <w:rsid w:val="008D5B69"/>
    <w:rsid w:val="008F47BA"/>
    <w:rsid w:val="008F52F9"/>
    <w:rsid w:val="009938C9"/>
    <w:rsid w:val="009A7E8F"/>
    <w:rsid w:val="009D3287"/>
    <w:rsid w:val="00A10130"/>
    <w:rsid w:val="00A32A2A"/>
    <w:rsid w:val="00A928E4"/>
    <w:rsid w:val="00A93171"/>
    <w:rsid w:val="00AB5F5F"/>
    <w:rsid w:val="00AD69C0"/>
    <w:rsid w:val="00B22012"/>
    <w:rsid w:val="00B678EF"/>
    <w:rsid w:val="00B775A7"/>
    <w:rsid w:val="00B9282A"/>
    <w:rsid w:val="00BB40BF"/>
    <w:rsid w:val="00BB468B"/>
    <w:rsid w:val="00BD2614"/>
    <w:rsid w:val="00BD2F1F"/>
    <w:rsid w:val="00C0059A"/>
    <w:rsid w:val="00C00858"/>
    <w:rsid w:val="00C06E8F"/>
    <w:rsid w:val="00C23E04"/>
    <w:rsid w:val="00C34574"/>
    <w:rsid w:val="00C43DBB"/>
    <w:rsid w:val="00C70709"/>
    <w:rsid w:val="00CA218C"/>
    <w:rsid w:val="00CE2B66"/>
    <w:rsid w:val="00D614C7"/>
    <w:rsid w:val="00D94454"/>
    <w:rsid w:val="00DB694C"/>
    <w:rsid w:val="00DD4CD6"/>
    <w:rsid w:val="00E135D0"/>
    <w:rsid w:val="00E26EAA"/>
    <w:rsid w:val="00E35C18"/>
    <w:rsid w:val="00E44024"/>
    <w:rsid w:val="00E458F8"/>
    <w:rsid w:val="00E51582"/>
    <w:rsid w:val="00E60A32"/>
    <w:rsid w:val="00E730BE"/>
    <w:rsid w:val="00E73722"/>
    <w:rsid w:val="00E92162"/>
    <w:rsid w:val="00EA2D40"/>
    <w:rsid w:val="00EE5D6C"/>
    <w:rsid w:val="00F17349"/>
    <w:rsid w:val="00F20E6B"/>
    <w:rsid w:val="00F76238"/>
    <w:rsid w:val="00FA3C4F"/>
    <w:rsid w:val="00FC1B46"/>
    <w:rsid w:val="00FC3AAE"/>
    <w:rsid w:val="00FD5CA2"/>
    <w:rsid w:val="00FE0631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0912-597C-499C-AD6A-AB70AA1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Trounce</dc:creator>
  <cp:lastModifiedBy>Shaun</cp:lastModifiedBy>
  <cp:revision>4</cp:revision>
  <cp:lastPrinted>2015-05-12T22:20:00Z</cp:lastPrinted>
  <dcterms:created xsi:type="dcterms:W3CDTF">2015-10-16T00:36:00Z</dcterms:created>
  <dcterms:modified xsi:type="dcterms:W3CDTF">2015-10-19T00:44:00Z</dcterms:modified>
</cp:coreProperties>
</file>